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96390" w:rsidRPr="008C1C11" w:rsidRDefault="00F96390">
      <w:pPr>
        <w:rPr>
          <w:b/>
          <w:lang w:val="nl-NL"/>
        </w:rPr>
      </w:pPr>
    </w:p>
    <w:p w14:paraId="00000002" w14:textId="300E8786" w:rsidR="00F96390" w:rsidRPr="008C1C11" w:rsidRDefault="00B7046B" w:rsidP="00B7046B">
      <w:pPr>
        <w:tabs>
          <w:tab w:val="left" w:pos="5496"/>
        </w:tabs>
        <w:rPr>
          <w:b/>
          <w:lang w:val="nl-NL"/>
        </w:rPr>
      </w:pPr>
      <w:r w:rsidRPr="008C1C11">
        <w:rPr>
          <w:b/>
          <w:lang w:val="nl-NL"/>
        </w:rPr>
        <w:tab/>
      </w:r>
    </w:p>
    <w:p w14:paraId="00000006" w14:textId="0AC255C2" w:rsidR="00F96390" w:rsidRPr="00536297" w:rsidRDefault="000D1C93">
      <w:pPr>
        <w:rPr>
          <w:rFonts w:ascii="Helvetica Neue" w:eastAsia="Helvetica Neue" w:hAnsi="Helvetica Neue" w:cs="Helvetica Neue"/>
          <w:color w:val="3C3C3B"/>
          <w:sz w:val="28"/>
          <w:szCs w:val="28"/>
          <w:lang w:val="nl-NL"/>
        </w:rPr>
      </w:pPr>
      <w:r w:rsidRPr="008C1C11">
        <w:rPr>
          <w:rFonts w:ascii="Helvetica Neue" w:eastAsia="Helvetica Neue" w:hAnsi="Helvetica Neue" w:cs="Helvetica Neue"/>
          <w:color w:val="3C3C3B"/>
          <w:sz w:val="28"/>
          <w:szCs w:val="28"/>
          <w:lang w:val="nl-NL"/>
        </w:rPr>
        <w:t>FORMAT</w:t>
      </w:r>
      <w:r w:rsidR="005B4EB0" w:rsidRPr="00536297">
        <w:rPr>
          <w:rFonts w:ascii="Helvetica Neue" w:eastAsia="Helvetica Neue" w:hAnsi="Helvetica Neue" w:cs="Helvetica Neue"/>
          <w:color w:val="3C3C3B"/>
          <w:sz w:val="28"/>
          <w:szCs w:val="28"/>
          <w:lang w:val="nl-NL"/>
        </w:rPr>
        <w:t xml:space="preserve"> </w:t>
      </w:r>
      <w:proofErr w:type="gramStart"/>
      <w:r w:rsidR="005B4EB0" w:rsidRPr="00536297">
        <w:rPr>
          <w:rFonts w:ascii="Helvetica Neue" w:eastAsia="Helvetica Neue" w:hAnsi="Helvetica Neue" w:cs="Helvetica Neue"/>
          <w:color w:val="3C3C3B"/>
          <w:sz w:val="28"/>
          <w:szCs w:val="28"/>
          <w:lang w:val="nl-NL"/>
        </w:rPr>
        <w:t>INZAKE</w:t>
      </w:r>
      <w:proofErr w:type="gramEnd"/>
      <w:r w:rsidR="005B4EB0" w:rsidRPr="00536297">
        <w:rPr>
          <w:rFonts w:ascii="Helvetica Neue" w:eastAsia="Helvetica Neue" w:hAnsi="Helvetica Neue" w:cs="Helvetica Neue"/>
          <w:color w:val="3C3C3B"/>
          <w:sz w:val="28"/>
          <w:szCs w:val="28"/>
          <w:lang w:val="nl-NL"/>
        </w:rPr>
        <w:t xml:space="preserve"> TKI-CALL: “Cybersecurity - veilige sensoren in de thuis- en ziekenhuisomgeving”</w:t>
      </w:r>
    </w:p>
    <w:p w14:paraId="5965D298" w14:textId="77777777" w:rsidR="005B4EB0" w:rsidRPr="008C1C11" w:rsidRDefault="005B4EB0">
      <w:pPr>
        <w:rPr>
          <w:rFonts w:ascii="Helvetica Neue" w:eastAsia="Helvetica Neue" w:hAnsi="Helvetica Neue" w:cs="Helvetica Neue"/>
          <w:sz w:val="28"/>
          <w:szCs w:val="28"/>
          <w:lang w:val="nl-NL"/>
        </w:rPr>
      </w:pPr>
    </w:p>
    <w:p w14:paraId="00000007" w14:textId="77777777" w:rsidR="00F96390" w:rsidRPr="008C1C11" w:rsidRDefault="000D1C93">
      <w:pPr>
        <w:rPr>
          <w:rFonts w:ascii="Helvetica Neue" w:eastAsia="Helvetica Neue" w:hAnsi="Helvetica Neue" w:cs="Helvetica Neue"/>
          <w:b/>
          <w:color w:val="009BD4"/>
          <w:sz w:val="26"/>
          <w:szCs w:val="26"/>
          <w:lang w:val="nl-NL"/>
        </w:rPr>
      </w:pPr>
      <w:r w:rsidRPr="008C1C11">
        <w:rPr>
          <w:rFonts w:ascii="Helvetica Neue" w:eastAsia="Helvetica Neue" w:hAnsi="Helvetica Neue" w:cs="Helvetica Neue"/>
          <w:b/>
          <w:color w:val="009BD4"/>
          <w:sz w:val="40"/>
          <w:szCs w:val="40"/>
          <w:lang w:val="nl-NL"/>
        </w:rPr>
        <w:t xml:space="preserve">PROJECTPLAN AANVRAAG </w:t>
      </w:r>
      <w:proofErr w:type="spellStart"/>
      <w:r w:rsidRPr="008C1C11">
        <w:rPr>
          <w:rFonts w:ascii="Helvetica Neue" w:eastAsia="Helvetica Neue" w:hAnsi="Helvetica Neue" w:cs="Helvetica Neue"/>
          <w:b/>
          <w:color w:val="009BD4"/>
          <w:sz w:val="40"/>
          <w:szCs w:val="40"/>
          <w:lang w:val="nl-NL"/>
        </w:rPr>
        <w:t>PPSi</w:t>
      </w:r>
      <w:proofErr w:type="spellEnd"/>
      <w:r w:rsidRPr="008C1C11">
        <w:rPr>
          <w:rFonts w:ascii="Helvetica Neue" w:eastAsia="Helvetica Neue" w:hAnsi="Helvetica Neue" w:cs="Helvetica Neue"/>
          <w:b/>
          <w:color w:val="009BD4"/>
          <w:sz w:val="40"/>
          <w:szCs w:val="40"/>
          <w:lang w:val="nl-NL"/>
        </w:rPr>
        <w:t>-toeslag</w:t>
      </w:r>
    </w:p>
    <w:p w14:paraId="46288CEA" w14:textId="77777777" w:rsidR="008C1C11" w:rsidRPr="008C1C11" w:rsidRDefault="00323390" w:rsidP="008C1C11">
      <w:pPr>
        <w:rPr>
          <w:b/>
          <w:sz w:val="36"/>
          <w:szCs w:val="36"/>
          <w:lang w:val="nl-NL"/>
        </w:rPr>
      </w:pPr>
      <w:r w:rsidRPr="008C1C11">
        <w:rPr>
          <w:sz w:val="20"/>
          <w:szCs w:val="20"/>
          <w:lang w:val="nl-NL"/>
        </w:rPr>
        <w:t xml:space="preserve">Januari </w:t>
      </w:r>
      <w:r w:rsidR="000D1C93" w:rsidRPr="008C1C11">
        <w:rPr>
          <w:sz w:val="20"/>
          <w:szCs w:val="20"/>
          <w:lang w:val="nl-NL"/>
        </w:rPr>
        <w:t>202</w:t>
      </w:r>
      <w:r w:rsidR="00580AA9" w:rsidRPr="008C1C11">
        <w:rPr>
          <w:sz w:val="20"/>
          <w:szCs w:val="20"/>
          <w:lang w:val="nl-NL"/>
        </w:rPr>
        <w:t>5</w:t>
      </w:r>
    </w:p>
    <w:p w14:paraId="122FBCBF" w14:textId="77777777" w:rsidR="008C1C11" w:rsidRPr="008C1C11" w:rsidRDefault="008C1C11" w:rsidP="008C1C11">
      <w:pPr>
        <w:rPr>
          <w:b/>
          <w:sz w:val="36"/>
          <w:szCs w:val="36"/>
          <w:lang w:val="nl-NL"/>
        </w:rPr>
      </w:pPr>
    </w:p>
    <w:p w14:paraId="0000000A" w14:textId="1CB2CB58" w:rsidR="00F96390" w:rsidRPr="008C1C11" w:rsidRDefault="000D1C93" w:rsidP="008C1C11">
      <w:pPr>
        <w:rPr>
          <w:b/>
          <w:sz w:val="36"/>
          <w:szCs w:val="36"/>
          <w:lang w:val="nl-NL"/>
        </w:rPr>
      </w:pPr>
      <w:r w:rsidRPr="008C1C11">
        <w:rPr>
          <w:i/>
          <w:lang w:val="nl-NL"/>
        </w:rPr>
        <w:t xml:space="preserve">Vul onderstaand template zo beknopt mogelijk in. Houd graag oog voor de aangegeven lengte per onderdeel. In de </w:t>
      </w:r>
      <w:sdt>
        <w:sdtPr>
          <w:rPr>
            <w:lang w:val="nl-NL"/>
          </w:rPr>
          <w:tag w:val="goog_rdk_0"/>
          <w:id w:val="-1224608711"/>
        </w:sdtPr>
        <w:sdtContent/>
      </w:sdt>
      <w:r w:rsidRPr="008C1C11">
        <w:rPr>
          <w:i/>
          <w:lang w:val="nl-NL"/>
        </w:rPr>
        <w:t>Bijlage: Voorwaarden en toelichting is meer informatie te vinden over de mogelijkheden en voorwaarden die in acht moeten worden genomen.</w:t>
      </w:r>
    </w:p>
    <w:p w14:paraId="0000000B" w14:textId="77777777" w:rsidR="00F96390" w:rsidRPr="008C1C11" w:rsidRDefault="000D1C93">
      <w:pPr>
        <w:rPr>
          <w:lang w:val="nl-NL"/>
        </w:rPr>
      </w:pPr>
      <w:r w:rsidRPr="008C1C11">
        <w:rPr>
          <w:i/>
          <w:lang w:val="nl-NL"/>
        </w:rPr>
        <w:t>Onderdelen die voor dit project niet relevant zijn, kunnen achterwege worden gelaten.</w:t>
      </w:r>
    </w:p>
    <w:p w14:paraId="0000000C" w14:textId="77777777" w:rsidR="00F96390" w:rsidRPr="008C1C11" w:rsidRDefault="00F96390">
      <w:pPr>
        <w:rPr>
          <w:lang w:val="nl-NL"/>
        </w:rPr>
      </w:pPr>
    </w:p>
    <w:tbl>
      <w:tblPr>
        <w:tblStyle w:val="af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8C1C11" w14:paraId="0A4CA93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7777777" w:rsidR="00F96390" w:rsidRPr="008C1C11" w:rsidRDefault="000D1C93">
            <w:pPr>
              <w:numPr>
                <w:ilvl w:val="0"/>
                <w:numId w:val="2"/>
              </w:numPr>
              <w:ind w:left="450" w:hanging="450"/>
              <w:rPr>
                <w:lang w:val="nl-NL"/>
              </w:rPr>
            </w:pPr>
            <w:r w:rsidRPr="008C1C11">
              <w:rPr>
                <w:b/>
                <w:lang w:val="nl-NL"/>
              </w:rPr>
              <w:t xml:space="preserve">Publiekssamenvatting </w:t>
            </w:r>
            <w:r w:rsidRPr="008C1C11">
              <w:rPr>
                <w:lang w:val="nl-NL"/>
              </w:rPr>
              <w:t>(max 3000 tekens)</w:t>
            </w:r>
          </w:p>
        </w:tc>
      </w:tr>
      <w:tr w:rsidR="00F96390" w:rsidRPr="00536297" w14:paraId="3A033A1B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27AD" w14:textId="2CDCD339" w:rsidR="005B4EB0" w:rsidRPr="00323390" w:rsidRDefault="005B4EB0" w:rsidP="005B4EB0">
            <w:pPr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 xml:space="preserve">Beschrijf informeel en bondig de aanleiding en relevantie, het doel, de opzet van het project, hoe het project bijdraagt aan de </w:t>
            </w:r>
            <w:r>
              <w:rPr>
                <w:color w:val="B7B7B7"/>
                <w:lang w:val="nl-NL"/>
              </w:rPr>
              <w:t>KIA</w:t>
            </w:r>
            <w:r w:rsidRPr="00323390">
              <w:rPr>
                <w:color w:val="B7B7B7"/>
                <w:lang w:val="nl-NL"/>
              </w:rPr>
              <w:t xml:space="preserve"> </w:t>
            </w:r>
            <w:r>
              <w:rPr>
                <w:color w:val="B7B7B7"/>
                <w:lang w:val="nl-NL"/>
              </w:rPr>
              <w:t xml:space="preserve">Digitalisering en de KIA Gezondheid &amp; Zorg </w:t>
            </w:r>
            <w:r w:rsidRPr="00323390">
              <w:rPr>
                <w:color w:val="B7B7B7"/>
                <w:lang w:val="nl-NL"/>
              </w:rPr>
              <w:t xml:space="preserve">en </w:t>
            </w:r>
            <w:r>
              <w:rPr>
                <w:color w:val="B7B7B7"/>
                <w:lang w:val="nl-NL"/>
              </w:rPr>
              <w:t xml:space="preserve">daarnaast </w:t>
            </w:r>
            <w:r w:rsidRPr="00323390">
              <w:rPr>
                <w:color w:val="B7B7B7"/>
                <w:lang w:val="nl-NL"/>
              </w:rPr>
              <w:t xml:space="preserve">de beoogde resultaten en impact van het project. Deze samenvatting wordt gepubliceerd op de website van </w:t>
            </w:r>
            <w:r>
              <w:rPr>
                <w:color w:val="B7B7B7"/>
                <w:lang w:val="nl-NL"/>
              </w:rPr>
              <w:t>Topsector ICT (Stichting TKI ICT)</w:t>
            </w:r>
            <w:r w:rsidRPr="00323390">
              <w:rPr>
                <w:color w:val="B7B7B7"/>
                <w:lang w:val="nl-NL"/>
              </w:rPr>
              <w:t xml:space="preserve"> zodra het project is toegekend.</w:t>
            </w:r>
          </w:p>
          <w:p w14:paraId="0000000F" w14:textId="77777777" w:rsidR="00F96390" w:rsidRPr="008C1C11" w:rsidRDefault="00F96390">
            <w:pPr>
              <w:rPr>
                <w:lang w:val="nl-NL"/>
              </w:rPr>
            </w:pPr>
          </w:p>
          <w:p w14:paraId="00000010" w14:textId="77777777" w:rsidR="00F96390" w:rsidRPr="008C1C11" w:rsidRDefault="00F96390">
            <w:pPr>
              <w:rPr>
                <w:lang w:val="nl-NL"/>
              </w:rPr>
            </w:pPr>
          </w:p>
          <w:p w14:paraId="00000011" w14:textId="77777777" w:rsidR="00F96390" w:rsidRPr="008C1C11" w:rsidRDefault="00F96390">
            <w:pPr>
              <w:rPr>
                <w:lang w:val="nl-NL"/>
              </w:rPr>
            </w:pPr>
          </w:p>
          <w:p w14:paraId="00000012" w14:textId="77777777" w:rsidR="00F96390" w:rsidRPr="008C1C11" w:rsidRDefault="00F96390">
            <w:pPr>
              <w:rPr>
                <w:lang w:val="nl-NL"/>
              </w:rPr>
            </w:pPr>
          </w:p>
        </w:tc>
      </w:tr>
    </w:tbl>
    <w:p w14:paraId="00000013" w14:textId="77777777" w:rsidR="00F96390" w:rsidRPr="008C1C11" w:rsidRDefault="00F96390">
      <w:pPr>
        <w:rPr>
          <w:lang w:val="nl-NL"/>
        </w:rPr>
      </w:pPr>
    </w:p>
    <w:p w14:paraId="00000014" w14:textId="77777777" w:rsidR="00F96390" w:rsidRPr="008C1C11" w:rsidRDefault="00F96390">
      <w:pPr>
        <w:rPr>
          <w:lang w:val="nl-NL"/>
        </w:rPr>
      </w:pPr>
    </w:p>
    <w:tbl>
      <w:tblPr>
        <w:tblStyle w:val="af0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536297" w14:paraId="28D8E2F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F96390" w:rsidRPr="008C1C11" w:rsidRDefault="000D1C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450"/>
              <w:rPr>
                <w:lang w:val="nl-NL"/>
              </w:rPr>
            </w:pPr>
            <w:r w:rsidRPr="008C1C11">
              <w:rPr>
                <w:b/>
                <w:lang w:val="nl-NL"/>
              </w:rPr>
              <w:t xml:space="preserve">Aanleiding en inbedding </w:t>
            </w:r>
            <w:r w:rsidRPr="008C1C11">
              <w:rPr>
                <w:lang w:val="nl-NL"/>
              </w:rPr>
              <w:t>(1 à 1,5 pagina)</w:t>
            </w:r>
          </w:p>
        </w:tc>
      </w:tr>
      <w:tr w:rsidR="00F96390" w:rsidRPr="00536297" w14:paraId="238810AC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77777777" w:rsidR="00F96390" w:rsidRPr="008C1C11" w:rsidRDefault="000D1C93">
            <w:p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Relevantie van het project</w:t>
            </w:r>
          </w:p>
          <w:p w14:paraId="00000017" w14:textId="77777777" w:rsidR="00F96390" w:rsidRPr="008C1C11" w:rsidRDefault="000D1C93">
            <w:pPr>
              <w:numPr>
                <w:ilvl w:val="0"/>
                <w:numId w:val="5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de aanleiding, context en onderwerp van het project;</w:t>
            </w:r>
          </w:p>
          <w:p w14:paraId="00000018" w14:textId="77777777" w:rsidR="00F96390" w:rsidRPr="008C1C11" w:rsidRDefault="000D1C93">
            <w:pPr>
              <w:numPr>
                <w:ilvl w:val="0"/>
                <w:numId w:val="5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 xml:space="preserve">Beschrijf de maatschappelijke uitdaging die de context voor het project vormt. </w:t>
            </w:r>
          </w:p>
          <w:p w14:paraId="00000019" w14:textId="77777777" w:rsidR="00F96390" w:rsidRPr="008C1C11" w:rsidRDefault="00F96390">
            <w:pPr>
              <w:rPr>
                <w:lang w:val="nl-NL"/>
              </w:rPr>
            </w:pPr>
          </w:p>
          <w:p w14:paraId="0000001A" w14:textId="77777777" w:rsidR="00F96390" w:rsidRPr="008C1C11" w:rsidRDefault="00F96390">
            <w:pPr>
              <w:rPr>
                <w:lang w:val="nl-NL"/>
              </w:rPr>
            </w:pPr>
          </w:p>
          <w:p w14:paraId="0000001B" w14:textId="77777777" w:rsidR="00F96390" w:rsidRPr="008C1C11" w:rsidRDefault="00F96390">
            <w:pPr>
              <w:rPr>
                <w:lang w:val="nl-NL"/>
              </w:rPr>
            </w:pPr>
          </w:p>
        </w:tc>
      </w:tr>
      <w:tr w:rsidR="00F96390" w:rsidRPr="00536297" w14:paraId="35F4626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F96390" w:rsidRPr="008C1C11" w:rsidRDefault="000D1C93">
            <w:p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 xml:space="preserve">State of </w:t>
            </w:r>
            <w:proofErr w:type="spellStart"/>
            <w:r w:rsidRPr="008C1C11">
              <w:rPr>
                <w:color w:val="B7B7B7"/>
                <w:lang w:val="nl-NL"/>
              </w:rPr>
              <w:t>the</w:t>
            </w:r>
            <w:proofErr w:type="spellEnd"/>
            <w:r w:rsidRPr="008C1C11">
              <w:rPr>
                <w:color w:val="B7B7B7"/>
                <w:lang w:val="nl-NL"/>
              </w:rPr>
              <w:t xml:space="preserve"> art</w:t>
            </w:r>
          </w:p>
          <w:p w14:paraId="0000001D" w14:textId="77777777" w:rsidR="00F96390" w:rsidRPr="008C1C11" w:rsidRDefault="000D1C93">
            <w:pPr>
              <w:numPr>
                <w:ilvl w:val="0"/>
                <w:numId w:val="12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de huidige kennisbasis rondom dit onderwerp, evenals kennislacunes;</w:t>
            </w:r>
          </w:p>
          <w:p w14:paraId="0000001E" w14:textId="77777777" w:rsidR="00F96390" w:rsidRPr="008C1C11" w:rsidRDefault="000D1C93">
            <w:pPr>
              <w:numPr>
                <w:ilvl w:val="0"/>
                <w:numId w:val="12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ook eventuele relevante samenwerkingen en/of verbanden met andere projecten of initiatieven;</w:t>
            </w:r>
          </w:p>
          <w:p w14:paraId="0000001F" w14:textId="77777777" w:rsidR="00F96390" w:rsidRPr="008C1C11" w:rsidRDefault="000D1C93">
            <w:pPr>
              <w:numPr>
                <w:ilvl w:val="0"/>
                <w:numId w:val="12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Noteer referenties waar van toepassing.</w:t>
            </w:r>
          </w:p>
          <w:p w14:paraId="00000020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21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22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</w:tc>
      </w:tr>
    </w:tbl>
    <w:p w14:paraId="00000023" w14:textId="77777777" w:rsidR="00F96390" w:rsidRPr="008C1C11" w:rsidRDefault="00F96390">
      <w:pPr>
        <w:rPr>
          <w:lang w:val="nl-NL"/>
        </w:rPr>
      </w:pPr>
    </w:p>
    <w:p w14:paraId="00000024" w14:textId="77777777" w:rsidR="00F96390" w:rsidRPr="008C1C11" w:rsidRDefault="00F96390">
      <w:pPr>
        <w:rPr>
          <w:lang w:val="nl-NL"/>
        </w:rPr>
      </w:pPr>
    </w:p>
    <w:tbl>
      <w:tblPr>
        <w:tblStyle w:val="af1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536297" w14:paraId="7B6F49E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5" w14:textId="77777777" w:rsidR="00F96390" w:rsidRPr="008C1C11" w:rsidRDefault="000D1C93">
            <w:pPr>
              <w:numPr>
                <w:ilvl w:val="0"/>
                <w:numId w:val="2"/>
              </w:numPr>
              <w:spacing w:line="240" w:lineRule="auto"/>
              <w:ind w:left="450" w:hanging="450"/>
              <w:rPr>
                <w:lang w:val="nl-NL"/>
              </w:rPr>
            </w:pPr>
            <w:r w:rsidRPr="008C1C11">
              <w:rPr>
                <w:b/>
                <w:lang w:val="nl-NL"/>
              </w:rPr>
              <w:t xml:space="preserve">Probleemstelling en doelen </w:t>
            </w:r>
            <w:r w:rsidRPr="008C1C11">
              <w:rPr>
                <w:lang w:val="nl-NL"/>
              </w:rPr>
              <w:t>(1 à 1,5 pagina)</w:t>
            </w:r>
          </w:p>
        </w:tc>
      </w:tr>
      <w:tr w:rsidR="00F96390" w:rsidRPr="00536297" w14:paraId="77721560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77777777" w:rsidR="00F96390" w:rsidRPr="008C1C11" w:rsidRDefault="000D1C93">
            <w:p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Probleemstelling</w:t>
            </w:r>
          </w:p>
          <w:p w14:paraId="00000027" w14:textId="2EA00075" w:rsidR="00F96390" w:rsidRPr="008C1C11" w:rsidRDefault="000D1C93">
            <w:pPr>
              <w:numPr>
                <w:ilvl w:val="0"/>
                <w:numId w:val="3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 xml:space="preserve">Beschrijf welke problemen het project wil aanpakken en welke knelpunten zich hierbij voordoen. </w:t>
            </w:r>
          </w:p>
          <w:p w14:paraId="00000028" w14:textId="16FB20C3" w:rsidR="00F96390" w:rsidRPr="008C1C11" w:rsidRDefault="000D1C93">
            <w:pPr>
              <w:numPr>
                <w:ilvl w:val="0"/>
                <w:numId w:val="3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Geef ook aan wat het project bijdraagt aan datgene wat er op dit onderwerp al gebeurt</w:t>
            </w:r>
            <w:r w:rsidR="008C1C11">
              <w:rPr>
                <w:color w:val="B7B7B7"/>
                <w:lang w:val="nl-NL"/>
              </w:rPr>
              <w:t xml:space="preserve"> en/of gebeur</w:t>
            </w:r>
            <w:r w:rsidRPr="008C1C11">
              <w:rPr>
                <w:color w:val="B7B7B7"/>
                <w:lang w:val="nl-NL"/>
              </w:rPr>
              <w:t>d is.</w:t>
            </w:r>
          </w:p>
          <w:p w14:paraId="00000029" w14:textId="77777777" w:rsidR="00F96390" w:rsidRPr="008C1C11" w:rsidRDefault="00F96390">
            <w:pPr>
              <w:rPr>
                <w:lang w:val="nl-NL"/>
              </w:rPr>
            </w:pPr>
          </w:p>
          <w:p w14:paraId="0000002A" w14:textId="77777777" w:rsidR="00F96390" w:rsidRPr="008C1C11" w:rsidRDefault="00F96390">
            <w:pPr>
              <w:rPr>
                <w:lang w:val="nl-NL"/>
              </w:rPr>
            </w:pPr>
          </w:p>
          <w:p w14:paraId="0000002B" w14:textId="77777777" w:rsidR="00F96390" w:rsidRPr="008C1C11" w:rsidRDefault="00F96390">
            <w:pPr>
              <w:rPr>
                <w:lang w:val="nl-NL"/>
              </w:rPr>
            </w:pPr>
          </w:p>
        </w:tc>
      </w:tr>
      <w:tr w:rsidR="00F96390" w:rsidRPr="00536297" w14:paraId="6EAAFF9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7777777" w:rsidR="00F96390" w:rsidRPr="008C1C11" w:rsidRDefault="000D1C93">
            <w:p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Doelen en beoogde resultaten</w:t>
            </w:r>
          </w:p>
          <w:p w14:paraId="0000002D" w14:textId="77777777" w:rsidR="00F96390" w:rsidRPr="008C1C11" w:rsidRDefault="000D1C93">
            <w:pPr>
              <w:numPr>
                <w:ilvl w:val="0"/>
                <w:numId w:val="7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het doel van het project;</w:t>
            </w:r>
          </w:p>
          <w:p w14:paraId="0000002E" w14:textId="77777777" w:rsidR="00F96390" w:rsidRPr="008C1C11" w:rsidRDefault="000D1C93">
            <w:pPr>
              <w:numPr>
                <w:ilvl w:val="0"/>
                <w:numId w:val="7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de concrete resultaten die het project beoogt en de eisen waaraan deze resultaten moeten voldoen.</w:t>
            </w:r>
          </w:p>
          <w:p w14:paraId="0000002F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30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31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</w:tc>
      </w:tr>
      <w:tr w:rsidR="00F96390" w:rsidRPr="00536297" w14:paraId="311BCCC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2" w14:textId="77777777" w:rsidR="00F96390" w:rsidRPr="008C1C11" w:rsidRDefault="000D1C93">
            <w:p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Impact</w:t>
            </w:r>
          </w:p>
          <w:p w14:paraId="00000033" w14:textId="77777777" w:rsidR="00F96390" w:rsidRPr="008C1C11" w:rsidRDefault="000D1C93">
            <w:pPr>
              <w:numPr>
                <w:ilvl w:val="0"/>
                <w:numId w:val="7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zo concreet mogelijk de beoogde wetenschappelijke impact van het project;</w:t>
            </w:r>
          </w:p>
          <w:p w14:paraId="00000034" w14:textId="77777777" w:rsidR="00F96390" w:rsidRPr="008C1C11" w:rsidRDefault="000D1C93">
            <w:pPr>
              <w:numPr>
                <w:ilvl w:val="0"/>
                <w:numId w:val="7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zo concreet mogelijk de beoogde maatschappelijke impact van het project;</w:t>
            </w:r>
          </w:p>
          <w:p w14:paraId="00000035" w14:textId="77777777" w:rsidR="00F96390" w:rsidRPr="008C1C11" w:rsidRDefault="000D1C93">
            <w:pPr>
              <w:numPr>
                <w:ilvl w:val="0"/>
                <w:numId w:val="7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zo concreet mogelijk de beoogde economische impact van het project.</w:t>
            </w:r>
          </w:p>
          <w:p w14:paraId="00000036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37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38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</w:tc>
      </w:tr>
    </w:tbl>
    <w:p w14:paraId="00000039" w14:textId="77777777" w:rsidR="00F96390" w:rsidRPr="008C1C11" w:rsidRDefault="00F96390">
      <w:pPr>
        <w:rPr>
          <w:lang w:val="nl-NL"/>
        </w:rPr>
      </w:pPr>
    </w:p>
    <w:p w14:paraId="0000003A" w14:textId="77777777" w:rsidR="00F96390" w:rsidRPr="008C1C11" w:rsidRDefault="00F96390">
      <w:pPr>
        <w:rPr>
          <w:lang w:val="nl-NL"/>
        </w:rPr>
      </w:pPr>
    </w:p>
    <w:tbl>
      <w:tblPr>
        <w:tblStyle w:val="af2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536297" w14:paraId="128B931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77777777" w:rsidR="00F96390" w:rsidRPr="008C1C11" w:rsidRDefault="000D1C93">
            <w:pPr>
              <w:numPr>
                <w:ilvl w:val="0"/>
                <w:numId w:val="2"/>
              </w:numPr>
              <w:ind w:left="450" w:hanging="450"/>
              <w:rPr>
                <w:lang w:val="nl-NL"/>
              </w:rPr>
            </w:pPr>
            <w:r w:rsidRPr="008C1C11">
              <w:rPr>
                <w:b/>
                <w:lang w:val="nl-NL"/>
              </w:rPr>
              <w:t>Meerwaarde van het project</w:t>
            </w:r>
            <w:r w:rsidRPr="008C1C11">
              <w:rPr>
                <w:lang w:val="nl-NL"/>
              </w:rPr>
              <w:t xml:space="preserve"> (0,5 pagina)</w:t>
            </w:r>
          </w:p>
        </w:tc>
      </w:tr>
      <w:tr w:rsidR="00F96390" w:rsidRPr="00536297" w14:paraId="0F966D97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2C1FB" w14:textId="77777777" w:rsidR="005B4EB0" w:rsidRPr="00D32CC3" w:rsidRDefault="005B4EB0" w:rsidP="005B4EB0">
            <w:pPr>
              <w:spacing w:line="240" w:lineRule="auto"/>
              <w:rPr>
                <w:color w:val="B7B7B7"/>
                <w:lang w:val="nl-NL"/>
              </w:rPr>
            </w:pPr>
            <w:r w:rsidRPr="00323390">
              <w:rPr>
                <w:color w:val="B7B7B7"/>
                <w:lang w:val="nl-NL"/>
              </w:rPr>
              <w:t xml:space="preserve">Geef een onderbouwing </w:t>
            </w:r>
            <w:r>
              <w:rPr>
                <w:color w:val="B7B7B7"/>
                <w:lang w:val="nl-NL"/>
              </w:rPr>
              <w:t>van de</w:t>
            </w:r>
            <w:r w:rsidRPr="00323390">
              <w:rPr>
                <w:color w:val="B7B7B7"/>
                <w:lang w:val="nl-NL"/>
              </w:rPr>
              <w:t xml:space="preserve"> meerwaarde</w:t>
            </w:r>
            <w:r>
              <w:rPr>
                <w:color w:val="B7B7B7"/>
                <w:lang w:val="nl-NL"/>
              </w:rPr>
              <w:t xml:space="preserve"> van het project d</w:t>
            </w:r>
            <w:r w:rsidRPr="00323390">
              <w:rPr>
                <w:color w:val="B7B7B7"/>
                <w:lang w:val="nl-NL"/>
              </w:rPr>
              <w:t>oor specifieke thema’s of vraagstukken te noemen waar het project aan werkt die voortkomen uit</w:t>
            </w:r>
            <w:r>
              <w:rPr>
                <w:color w:val="B7B7B7"/>
                <w:lang w:val="nl-NL"/>
              </w:rPr>
              <w:t xml:space="preserve"> de KIA Digitalisering en de KIA Gezondheid &amp; Zorg.</w:t>
            </w:r>
          </w:p>
          <w:p w14:paraId="00000041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42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</w:tc>
      </w:tr>
    </w:tbl>
    <w:p w14:paraId="00000043" w14:textId="77777777" w:rsidR="00F96390" w:rsidRPr="008C1C11" w:rsidRDefault="00F96390">
      <w:pPr>
        <w:spacing w:line="240" w:lineRule="auto"/>
        <w:rPr>
          <w:lang w:val="nl-NL"/>
        </w:rPr>
      </w:pPr>
    </w:p>
    <w:p w14:paraId="00000044" w14:textId="77777777" w:rsidR="00F96390" w:rsidRPr="008C1C11" w:rsidRDefault="00F96390">
      <w:pPr>
        <w:rPr>
          <w:lang w:val="nl-NL"/>
        </w:rPr>
      </w:pPr>
    </w:p>
    <w:tbl>
      <w:tblPr>
        <w:tblStyle w:val="af3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8C1C11" w14:paraId="18F6EEFB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F96390" w:rsidRPr="008C1C11" w:rsidRDefault="000D1C93">
            <w:pPr>
              <w:numPr>
                <w:ilvl w:val="0"/>
                <w:numId w:val="2"/>
              </w:numPr>
              <w:ind w:left="450"/>
              <w:rPr>
                <w:lang w:val="nl-NL"/>
              </w:rPr>
            </w:pPr>
            <w:r w:rsidRPr="008C1C11">
              <w:rPr>
                <w:b/>
                <w:lang w:val="nl-NL"/>
              </w:rPr>
              <w:t>Aanpak (</w:t>
            </w:r>
            <w:r w:rsidRPr="008C1C11">
              <w:rPr>
                <w:lang w:val="nl-NL"/>
              </w:rPr>
              <w:t>1,5 pagina)</w:t>
            </w:r>
          </w:p>
        </w:tc>
      </w:tr>
      <w:tr w:rsidR="00F96390" w:rsidRPr="00536297" w14:paraId="543AE4B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6" w14:textId="77777777" w:rsidR="00F96390" w:rsidRPr="008C1C11" w:rsidRDefault="000D1C93">
            <w:p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Onderzoeksvragen en/of uitdaging</w:t>
            </w:r>
          </w:p>
          <w:p w14:paraId="00000047" w14:textId="77777777" w:rsidR="00F96390" w:rsidRPr="008C1C11" w:rsidRDefault="000D1C93">
            <w:pPr>
              <w:numPr>
                <w:ilvl w:val="0"/>
                <w:numId w:val="3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lastRenderedPageBreak/>
              <w:t>Beschrijf de expliciete vragen waarop het project een antwoord zoekt;</w:t>
            </w:r>
          </w:p>
          <w:p w14:paraId="00000048" w14:textId="77777777" w:rsidR="00F96390" w:rsidRPr="008C1C11" w:rsidRDefault="00F96390">
            <w:pPr>
              <w:rPr>
                <w:lang w:val="nl-NL"/>
              </w:rPr>
            </w:pPr>
          </w:p>
          <w:p w14:paraId="00000049" w14:textId="77777777" w:rsidR="00F96390" w:rsidRPr="008C1C11" w:rsidRDefault="00F96390">
            <w:pPr>
              <w:rPr>
                <w:lang w:val="nl-NL"/>
              </w:rPr>
            </w:pPr>
          </w:p>
          <w:p w14:paraId="0000004A" w14:textId="77777777" w:rsidR="00F96390" w:rsidRPr="008C1C11" w:rsidRDefault="00F96390">
            <w:pPr>
              <w:rPr>
                <w:lang w:val="nl-NL"/>
              </w:rPr>
            </w:pPr>
          </w:p>
        </w:tc>
      </w:tr>
      <w:tr w:rsidR="00F96390" w:rsidRPr="00536297" w14:paraId="7264BF34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B" w14:textId="77777777" w:rsidR="00F96390" w:rsidRPr="008C1C11" w:rsidRDefault="000D1C93">
            <w:p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lastRenderedPageBreak/>
              <w:t>Overzicht activiteiten</w:t>
            </w:r>
          </w:p>
          <w:p w14:paraId="0000004C" w14:textId="77777777" w:rsidR="00F96390" w:rsidRPr="008C1C11" w:rsidRDefault="000D1C93">
            <w:pPr>
              <w:numPr>
                <w:ilvl w:val="0"/>
                <w:numId w:val="9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 xml:space="preserve">Geef een overzicht en tijdschema van de onderverdeling van het project in fasen/werkpakketten, en hun doelen, werkzaamheden, </w:t>
            </w:r>
            <w:proofErr w:type="spellStart"/>
            <w:r w:rsidRPr="008C1C11">
              <w:rPr>
                <w:color w:val="B7B7B7"/>
                <w:lang w:val="nl-NL"/>
              </w:rPr>
              <w:t>milestones</w:t>
            </w:r>
            <w:proofErr w:type="spellEnd"/>
            <w:r w:rsidRPr="008C1C11">
              <w:rPr>
                <w:color w:val="B7B7B7"/>
                <w:lang w:val="nl-NL"/>
              </w:rPr>
              <w:t>, etc.</w:t>
            </w:r>
          </w:p>
          <w:p w14:paraId="0000004D" w14:textId="7546CC1D" w:rsidR="00F96390" w:rsidRPr="008C1C11" w:rsidRDefault="00F96390" w:rsidP="004C2998">
            <w:pPr>
              <w:spacing w:line="240" w:lineRule="auto"/>
              <w:ind w:left="720"/>
              <w:rPr>
                <w:color w:val="B7B7B7"/>
                <w:lang w:val="nl-NL"/>
              </w:rPr>
            </w:pPr>
          </w:p>
          <w:p w14:paraId="0000004E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4F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50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</w:tc>
      </w:tr>
    </w:tbl>
    <w:p w14:paraId="00000051" w14:textId="77777777" w:rsidR="00F96390" w:rsidRPr="008C1C11" w:rsidRDefault="00F96390">
      <w:pPr>
        <w:rPr>
          <w:lang w:val="nl-NL"/>
        </w:rPr>
      </w:pPr>
    </w:p>
    <w:p w14:paraId="00000052" w14:textId="77777777" w:rsidR="00F96390" w:rsidRPr="008C1C11" w:rsidRDefault="00F96390">
      <w:pPr>
        <w:rPr>
          <w:lang w:val="nl-NL"/>
        </w:rPr>
      </w:pPr>
    </w:p>
    <w:tbl>
      <w:tblPr>
        <w:tblStyle w:val="af4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8C1C11" w14:paraId="1E082AB9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3" w14:textId="77777777" w:rsidR="00F96390" w:rsidRPr="008C1C11" w:rsidRDefault="000D1C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450"/>
              <w:rPr>
                <w:lang w:val="nl-NL"/>
              </w:rPr>
            </w:pPr>
            <w:r w:rsidRPr="008C1C11">
              <w:rPr>
                <w:b/>
                <w:lang w:val="nl-NL"/>
              </w:rPr>
              <w:t>Kennisdisseminatie en valorisatie (</w:t>
            </w:r>
            <w:r w:rsidRPr="008C1C11">
              <w:rPr>
                <w:lang w:val="nl-NL"/>
              </w:rPr>
              <w:t>0,5 pagina)</w:t>
            </w:r>
          </w:p>
        </w:tc>
      </w:tr>
      <w:tr w:rsidR="00F96390" w:rsidRPr="00536297" w14:paraId="3A5BC636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4" w14:textId="77777777" w:rsidR="00F96390" w:rsidRPr="008C1C11" w:rsidRDefault="000D1C93">
            <w:p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Kennisdeling</w:t>
            </w:r>
          </w:p>
          <w:p w14:paraId="00000055" w14:textId="77777777" w:rsidR="00F96390" w:rsidRPr="008C1C11" w:rsidRDefault="000D1C93">
            <w:pPr>
              <w:numPr>
                <w:ilvl w:val="0"/>
                <w:numId w:val="8"/>
              </w:numPr>
              <w:rPr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hoe de opgedane kennis wordt gedocumenteerd ten behoeve van verspreiding.</w:t>
            </w:r>
          </w:p>
          <w:p w14:paraId="00000056" w14:textId="77777777" w:rsidR="00F96390" w:rsidRPr="008C1C11" w:rsidRDefault="000D1C93">
            <w:pPr>
              <w:numPr>
                <w:ilvl w:val="0"/>
                <w:numId w:val="8"/>
              </w:numPr>
              <w:rPr>
                <w:lang w:val="nl-NL"/>
              </w:rPr>
            </w:pPr>
            <w:r w:rsidRPr="008C1C11">
              <w:rPr>
                <w:color w:val="B7B7B7"/>
                <w:lang w:val="nl-NL"/>
              </w:rPr>
              <w:t xml:space="preserve">Beschrijf hoe de opgedane kennis actief wordt verspreid, binnen en buiten het project, en bij welke doelgroepen. </w:t>
            </w:r>
            <w:r w:rsidRPr="008C1C11">
              <w:rPr>
                <w:lang w:val="nl-NL"/>
              </w:rPr>
              <w:tab/>
            </w:r>
            <w:r w:rsidRPr="008C1C11">
              <w:rPr>
                <w:lang w:val="nl-NL"/>
              </w:rPr>
              <w:tab/>
            </w:r>
            <w:r w:rsidRPr="008C1C11">
              <w:rPr>
                <w:lang w:val="nl-NL"/>
              </w:rPr>
              <w:tab/>
            </w:r>
            <w:r w:rsidRPr="008C1C11">
              <w:rPr>
                <w:lang w:val="nl-NL"/>
              </w:rPr>
              <w:tab/>
            </w:r>
            <w:r w:rsidRPr="008C1C11">
              <w:rPr>
                <w:lang w:val="nl-NL"/>
              </w:rPr>
              <w:tab/>
            </w:r>
            <w:r w:rsidRPr="008C1C11">
              <w:rPr>
                <w:lang w:val="nl-NL"/>
              </w:rPr>
              <w:tab/>
            </w:r>
            <w:r w:rsidRPr="008C1C11">
              <w:rPr>
                <w:lang w:val="nl-NL"/>
              </w:rPr>
              <w:tab/>
            </w:r>
            <w:r w:rsidRPr="008C1C11">
              <w:rPr>
                <w:lang w:val="nl-NL"/>
              </w:rPr>
              <w:tab/>
            </w:r>
          </w:p>
          <w:p w14:paraId="00000057" w14:textId="77777777" w:rsidR="00F96390" w:rsidRPr="008C1C11" w:rsidRDefault="00F96390">
            <w:pPr>
              <w:rPr>
                <w:color w:val="B7B7B7"/>
                <w:lang w:val="nl-NL"/>
              </w:rPr>
            </w:pPr>
          </w:p>
          <w:p w14:paraId="00000058" w14:textId="77777777" w:rsidR="00F96390" w:rsidRPr="008C1C11" w:rsidRDefault="00F96390">
            <w:pPr>
              <w:rPr>
                <w:color w:val="B7B7B7"/>
                <w:lang w:val="nl-NL"/>
              </w:rPr>
            </w:pPr>
          </w:p>
          <w:p w14:paraId="00000059" w14:textId="77777777" w:rsidR="00F96390" w:rsidRPr="008C1C11" w:rsidRDefault="00F96390">
            <w:pPr>
              <w:rPr>
                <w:color w:val="B7B7B7"/>
                <w:lang w:val="nl-NL"/>
              </w:rPr>
            </w:pPr>
          </w:p>
        </w:tc>
      </w:tr>
      <w:tr w:rsidR="00F96390" w:rsidRPr="00536297" w14:paraId="6DCFD8A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A" w14:textId="77777777" w:rsidR="00F96390" w:rsidRPr="008C1C11" w:rsidRDefault="000D1C93">
            <w:p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Implementatie</w:t>
            </w:r>
          </w:p>
          <w:p w14:paraId="0000005B" w14:textId="77777777" w:rsidR="00F96390" w:rsidRPr="008C1C11" w:rsidRDefault="000D1C93">
            <w:pPr>
              <w:numPr>
                <w:ilvl w:val="0"/>
                <w:numId w:val="11"/>
              </w:num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wie de resultaten van het project gaan gebruiken en hoe daarvoor gezorgd wordt.</w:t>
            </w:r>
          </w:p>
          <w:p w14:paraId="0000005C" w14:textId="77777777" w:rsidR="00F96390" w:rsidRPr="008C1C11" w:rsidRDefault="00F96390">
            <w:pPr>
              <w:rPr>
                <w:lang w:val="nl-NL"/>
              </w:rPr>
            </w:pPr>
          </w:p>
          <w:p w14:paraId="0000005D" w14:textId="77777777" w:rsidR="00F96390" w:rsidRPr="008C1C11" w:rsidRDefault="00F96390">
            <w:pPr>
              <w:rPr>
                <w:lang w:val="nl-NL"/>
              </w:rPr>
            </w:pPr>
          </w:p>
          <w:p w14:paraId="0000005E" w14:textId="77777777" w:rsidR="00F96390" w:rsidRPr="008C1C11" w:rsidRDefault="00F96390">
            <w:pPr>
              <w:rPr>
                <w:lang w:val="nl-NL"/>
              </w:rPr>
            </w:pPr>
          </w:p>
        </w:tc>
      </w:tr>
    </w:tbl>
    <w:p w14:paraId="0000005F" w14:textId="77777777" w:rsidR="00F96390" w:rsidRPr="008C1C11" w:rsidRDefault="00F96390">
      <w:pPr>
        <w:spacing w:line="240" w:lineRule="auto"/>
        <w:rPr>
          <w:lang w:val="nl-NL"/>
        </w:rPr>
      </w:pPr>
    </w:p>
    <w:p w14:paraId="00000060" w14:textId="77777777" w:rsidR="00F96390" w:rsidRPr="008C1C11" w:rsidRDefault="00F96390">
      <w:pPr>
        <w:rPr>
          <w:lang w:val="nl-NL"/>
        </w:rPr>
      </w:pPr>
    </w:p>
    <w:tbl>
      <w:tblPr>
        <w:tblStyle w:val="af5"/>
        <w:tblW w:w="936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F96390" w:rsidRPr="008C1C11" w14:paraId="59B6C8F1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1" w14:textId="77777777" w:rsidR="00F96390" w:rsidRPr="008C1C11" w:rsidRDefault="000D1C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hanging="450"/>
              <w:rPr>
                <w:lang w:val="nl-NL"/>
              </w:rPr>
            </w:pPr>
            <w:r w:rsidRPr="008C1C11">
              <w:rPr>
                <w:b/>
                <w:lang w:val="nl-NL"/>
              </w:rPr>
              <w:t>Organisatie en financiering (</w:t>
            </w:r>
            <w:r w:rsidRPr="008C1C11">
              <w:rPr>
                <w:lang w:val="nl-NL"/>
              </w:rPr>
              <w:t>1 pagina)</w:t>
            </w:r>
          </w:p>
        </w:tc>
      </w:tr>
      <w:tr w:rsidR="00F96390" w:rsidRPr="00536297" w14:paraId="5447BCC3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2" w14:textId="77777777" w:rsidR="00F96390" w:rsidRPr="008C1C11" w:rsidRDefault="000D1C93">
            <w:p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Planning en voortgang</w:t>
            </w:r>
          </w:p>
          <w:p w14:paraId="00000063" w14:textId="77777777" w:rsidR="00F96390" w:rsidRPr="008C1C11" w:rsidRDefault="000D1C93">
            <w:pPr>
              <w:numPr>
                <w:ilvl w:val="0"/>
                <w:numId w:val="10"/>
              </w:num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Beschrijf de manier waarop binnen het project wordt toegezien op voortgang.</w:t>
            </w:r>
          </w:p>
          <w:p w14:paraId="00000064" w14:textId="77777777" w:rsidR="00F96390" w:rsidRPr="008C1C11" w:rsidRDefault="00F96390">
            <w:pPr>
              <w:rPr>
                <w:lang w:val="nl-NL"/>
              </w:rPr>
            </w:pPr>
          </w:p>
          <w:p w14:paraId="00000065" w14:textId="77777777" w:rsidR="00F96390" w:rsidRPr="008C1C11" w:rsidRDefault="00F96390">
            <w:pPr>
              <w:rPr>
                <w:lang w:val="nl-NL"/>
              </w:rPr>
            </w:pPr>
          </w:p>
          <w:p w14:paraId="00000066" w14:textId="77777777" w:rsidR="00F96390" w:rsidRPr="008C1C11" w:rsidRDefault="00F96390">
            <w:pPr>
              <w:rPr>
                <w:lang w:val="nl-NL"/>
              </w:rPr>
            </w:pPr>
          </w:p>
        </w:tc>
      </w:tr>
      <w:tr w:rsidR="00F96390" w:rsidRPr="00536297" w14:paraId="5F215E4D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7" w14:textId="77777777" w:rsidR="00F96390" w:rsidRPr="008C1C11" w:rsidRDefault="000D1C93">
            <w:p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Financiering</w:t>
            </w:r>
          </w:p>
          <w:p w14:paraId="00000068" w14:textId="77777777" w:rsidR="00F96390" w:rsidRPr="008C1C11" w:rsidRDefault="000D1C93">
            <w:pPr>
              <w:numPr>
                <w:ilvl w:val="0"/>
                <w:numId w:val="10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Voeg details over de financiering van het project bij via het Begrotingsformat.</w:t>
            </w:r>
          </w:p>
          <w:p w14:paraId="00000069" w14:textId="77777777" w:rsidR="00F96390" w:rsidRPr="008C1C11" w:rsidRDefault="000D1C93">
            <w:pPr>
              <w:numPr>
                <w:ilvl w:val="0"/>
                <w:numId w:val="10"/>
              </w:numPr>
              <w:spacing w:line="240" w:lineRule="auto"/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lastRenderedPageBreak/>
              <w:t xml:space="preserve">Geef waar nodig een toelichting over de relatie tussen projectplan en begroting, </w:t>
            </w:r>
            <w:proofErr w:type="spellStart"/>
            <w:r w:rsidRPr="008C1C11">
              <w:rPr>
                <w:color w:val="B7B7B7"/>
                <w:lang w:val="nl-NL"/>
              </w:rPr>
              <w:t>bijv</w:t>
            </w:r>
            <w:proofErr w:type="spellEnd"/>
            <w:r w:rsidRPr="008C1C11">
              <w:rPr>
                <w:color w:val="B7B7B7"/>
                <w:lang w:val="nl-NL"/>
              </w:rPr>
              <w:t xml:space="preserve"> kosten per fase/werkpakket.</w:t>
            </w:r>
          </w:p>
          <w:p w14:paraId="0000006A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6B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  <w:p w14:paraId="0000006C" w14:textId="77777777" w:rsidR="00F96390" w:rsidRPr="008C1C11" w:rsidRDefault="00F96390">
            <w:pPr>
              <w:spacing w:line="240" w:lineRule="auto"/>
              <w:rPr>
                <w:lang w:val="nl-NL"/>
              </w:rPr>
            </w:pPr>
          </w:p>
        </w:tc>
      </w:tr>
      <w:tr w:rsidR="00F96390" w:rsidRPr="00536297" w14:paraId="1E2BAB88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D" w14:textId="77777777" w:rsidR="00F96390" w:rsidRPr="008C1C11" w:rsidRDefault="000D1C93">
            <w:p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lastRenderedPageBreak/>
              <w:t>Netwerk</w:t>
            </w:r>
          </w:p>
          <w:p w14:paraId="0000006E" w14:textId="77777777" w:rsidR="00F96390" w:rsidRPr="008C1C11" w:rsidRDefault="000D1C93">
            <w:pPr>
              <w:numPr>
                <w:ilvl w:val="0"/>
                <w:numId w:val="6"/>
              </w:numPr>
              <w:rPr>
                <w:color w:val="B7B7B7"/>
                <w:lang w:val="nl-NL"/>
              </w:rPr>
            </w:pPr>
            <w:r w:rsidRPr="008C1C11">
              <w:rPr>
                <w:color w:val="B7B7B7"/>
                <w:lang w:val="nl-NL"/>
              </w:rPr>
              <w:t>Hoe wordt het project ingebed, gematcht, genetwerkt etc.?</w:t>
            </w:r>
          </w:p>
          <w:p w14:paraId="0000006F" w14:textId="77777777" w:rsidR="00F96390" w:rsidRPr="008C1C11" w:rsidRDefault="00F96390">
            <w:pPr>
              <w:rPr>
                <w:lang w:val="nl-NL"/>
              </w:rPr>
            </w:pPr>
          </w:p>
          <w:p w14:paraId="00000070" w14:textId="77777777" w:rsidR="00F96390" w:rsidRPr="008C1C11" w:rsidRDefault="00F96390">
            <w:pPr>
              <w:rPr>
                <w:lang w:val="nl-NL"/>
              </w:rPr>
            </w:pPr>
          </w:p>
          <w:p w14:paraId="00000071" w14:textId="77777777" w:rsidR="00F96390" w:rsidRPr="008C1C11" w:rsidRDefault="00F96390">
            <w:pPr>
              <w:rPr>
                <w:lang w:val="nl-NL"/>
              </w:rPr>
            </w:pPr>
          </w:p>
        </w:tc>
      </w:tr>
    </w:tbl>
    <w:p w14:paraId="00000072" w14:textId="77777777" w:rsidR="00F96390" w:rsidRPr="008C1C11" w:rsidRDefault="00F96390">
      <w:pPr>
        <w:rPr>
          <w:color w:val="FF00FF"/>
          <w:lang w:val="nl-NL"/>
        </w:rPr>
      </w:pPr>
    </w:p>
    <w:p w14:paraId="00000093" w14:textId="77777777" w:rsidR="00F96390" w:rsidRPr="008C1C11" w:rsidRDefault="00F96390">
      <w:pPr>
        <w:rPr>
          <w:lang w:val="nl-NL"/>
        </w:rPr>
      </w:pPr>
    </w:p>
    <w:p w14:paraId="00000094" w14:textId="77777777" w:rsidR="00F96390" w:rsidRPr="008C1C11" w:rsidRDefault="00F96390">
      <w:pPr>
        <w:rPr>
          <w:color w:val="76A5AF"/>
          <w:highlight w:val="yellow"/>
          <w:lang w:val="nl-NL"/>
        </w:rPr>
      </w:pPr>
    </w:p>
    <w:sectPr w:rsidR="00F96390" w:rsidRPr="008C1C11" w:rsidSect="004365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D1A6E" w14:textId="77777777" w:rsidR="00CD1CCE" w:rsidRDefault="00CD1CCE">
      <w:pPr>
        <w:spacing w:line="240" w:lineRule="auto"/>
      </w:pPr>
      <w:r>
        <w:separator/>
      </w:r>
    </w:p>
  </w:endnote>
  <w:endnote w:type="continuationSeparator" w:id="0">
    <w:p w14:paraId="08B98F9B" w14:textId="77777777" w:rsidR="00CD1CCE" w:rsidRDefault="00CD1C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044B02F-31A1-F849-9C1C-E2C5260B53A1}"/>
    <w:embedBold r:id="rId2" w:fontKey="{C6ED66D0-1775-9147-8CBF-8CCE50850195}"/>
    <w:embedItalic r:id="rId3" w:fontKey="{A1D741E7-D142-4542-ADA6-BE37AC424B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16DA22C-8116-4E48-AD7D-408B15BF53B9}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2AEF47E-3C16-E34E-B716-37351E97642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91B033B-B5DE-5A4D-8865-60160DA8A9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BB69C4D-5542-4E42-9A1C-4755355E53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1501924528"/>
      <w:docPartObj>
        <w:docPartGallery w:val="Page Numbers (Bottom of Page)"/>
        <w:docPartUnique/>
      </w:docPartObj>
    </w:sdtPr>
    <w:sdtContent>
      <w:p w14:paraId="576087D4" w14:textId="350C1D09" w:rsidR="008C1C11" w:rsidRDefault="008C1C11" w:rsidP="0028529A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55529982" w14:textId="77777777" w:rsidR="008C1C11" w:rsidRDefault="008C1C1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979269005"/>
      <w:docPartObj>
        <w:docPartGallery w:val="Page Numbers (Bottom of Page)"/>
        <w:docPartUnique/>
      </w:docPartObj>
    </w:sdtPr>
    <w:sdtContent>
      <w:p w14:paraId="43E614BC" w14:textId="049546EB" w:rsidR="008C1C11" w:rsidRPr="00536297" w:rsidRDefault="008C1C11" w:rsidP="0028529A">
        <w:pPr>
          <w:pStyle w:val="Voettekst"/>
          <w:framePr w:wrap="none" w:vAnchor="text" w:hAnchor="margin" w:xAlign="center" w:y="1"/>
          <w:rPr>
            <w:rStyle w:val="Paginanummer"/>
            <w:lang w:val="nl-NL"/>
          </w:rPr>
        </w:pPr>
        <w:r>
          <w:rPr>
            <w:rStyle w:val="Paginanummer"/>
          </w:rPr>
          <w:fldChar w:fldCharType="begin"/>
        </w:r>
        <w:r w:rsidRPr="00536297">
          <w:rPr>
            <w:rStyle w:val="Paginanummer"/>
            <w:lang w:val="nl-NL"/>
          </w:rPr>
          <w:instrText xml:space="preserve"> PAGE </w:instrText>
        </w:r>
        <w:r>
          <w:rPr>
            <w:rStyle w:val="Paginanummer"/>
          </w:rPr>
          <w:fldChar w:fldCharType="separate"/>
        </w:r>
        <w:r w:rsidRPr="00536297">
          <w:rPr>
            <w:rStyle w:val="Paginanummer"/>
            <w:noProof/>
            <w:lang w:val="nl-NL"/>
          </w:rPr>
          <w:t>1</w:t>
        </w:r>
        <w:r>
          <w:rPr>
            <w:rStyle w:val="Paginanummer"/>
          </w:rPr>
          <w:fldChar w:fldCharType="end"/>
        </w:r>
      </w:p>
    </w:sdtContent>
  </w:sdt>
  <w:p w14:paraId="14D83EF8" w14:textId="098B935B" w:rsidR="00436540" w:rsidRPr="00436540" w:rsidRDefault="00436540" w:rsidP="00436540">
    <w:pPr>
      <w:pStyle w:val="Voettekst"/>
      <w:rPr>
        <w:rFonts w:ascii="Calibri" w:eastAsia="Calibri" w:hAnsi="Calibri" w:cs="Calibri"/>
        <w:color w:val="009BD4"/>
        <w:sz w:val="16"/>
        <w:szCs w:val="16"/>
        <w:lang w:val="nl-NL"/>
      </w:rPr>
    </w:pPr>
    <w:r w:rsidRPr="00436540">
      <w:rPr>
        <w:rFonts w:ascii="Calibri" w:eastAsia="Calibri" w:hAnsi="Calibri" w:cs="Calibri"/>
        <w:color w:val="009BD4"/>
        <w:sz w:val="16"/>
        <w:szCs w:val="16"/>
        <w:lang w:val="nl-NL"/>
      </w:rPr>
      <w:t xml:space="preserve">Stichting TKI ICT </w:t>
    </w:r>
    <w:proofErr w:type="spellStart"/>
    <w:r w:rsidRPr="00436540">
      <w:rPr>
        <w:rFonts w:ascii="Calibri" w:eastAsia="Calibri" w:hAnsi="Calibri" w:cs="Calibri"/>
        <w:color w:val="009BD4"/>
        <w:sz w:val="16"/>
        <w:szCs w:val="16"/>
        <w:lang w:val="nl-NL"/>
      </w:rPr>
      <w:t>PPSi</w:t>
    </w:r>
    <w:proofErr w:type="spellEnd"/>
    <w:r w:rsidRPr="00436540">
      <w:rPr>
        <w:rFonts w:ascii="Calibri" w:eastAsia="Calibri" w:hAnsi="Calibri" w:cs="Calibri"/>
        <w:color w:val="009BD4"/>
        <w:sz w:val="16"/>
        <w:szCs w:val="16"/>
        <w:lang w:val="nl-NL"/>
      </w:rPr>
      <w:t xml:space="preserve"> Sta</w:t>
    </w:r>
    <w:r>
      <w:rPr>
        <w:rFonts w:ascii="Calibri" w:eastAsia="Calibri" w:hAnsi="Calibri" w:cs="Calibri"/>
        <w:color w:val="009BD4"/>
        <w:sz w:val="16"/>
        <w:szCs w:val="16"/>
        <w:lang w:val="nl-NL"/>
      </w:rPr>
      <w:t xml:space="preserve">ndaard Projectplan </w:t>
    </w:r>
    <w:r w:rsidR="00746E97">
      <w:rPr>
        <w:rFonts w:ascii="Calibri" w:eastAsia="Calibri" w:hAnsi="Calibri" w:cs="Calibri"/>
        <w:color w:val="009BD4"/>
        <w:sz w:val="16"/>
        <w:szCs w:val="16"/>
        <w:lang w:val="nl-NL"/>
      </w:rPr>
      <w:t>v</w:t>
    </w:r>
    <w:r w:rsidR="00536297">
      <w:rPr>
        <w:rFonts w:ascii="Calibri" w:eastAsia="Calibri" w:hAnsi="Calibri" w:cs="Calibri"/>
        <w:color w:val="009BD4"/>
        <w:sz w:val="16"/>
        <w:szCs w:val="16"/>
        <w:lang w:val="nl-NL"/>
      </w:rPr>
      <w:t>eilige sensoren</w:t>
    </w:r>
    <w:r>
      <w:rPr>
        <w:rFonts w:ascii="Calibri" w:eastAsia="Calibri" w:hAnsi="Calibri" w:cs="Calibri"/>
        <w:color w:val="009BD4"/>
        <w:sz w:val="16"/>
        <w:szCs w:val="16"/>
        <w:lang w:val="nl-NL"/>
      </w:rPr>
      <w:t>-call</w:t>
    </w:r>
  </w:p>
  <w:p w14:paraId="00000098" w14:textId="77777777" w:rsidR="00F96390" w:rsidRPr="00436540" w:rsidRDefault="00F96390">
    <w:pPr>
      <w:rPr>
        <w:lang w:val="nl-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1517341716"/>
      <w:docPartObj>
        <w:docPartGallery w:val="Page Numbers (Bottom of Page)"/>
        <w:docPartUnique/>
      </w:docPartObj>
    </w:sdtPr>
    <w:sdtContent>
      <w:p w14:paraId="13A9E0AB" w14:textId="0353724F" w:rsidR="00436540" w:rsidRPr="00536297" w:rsidRDefault="00436540" w:rsidP="0028529A">
        <w:pPr>
          <w:pStyle w:val="Voettekst"/>
          <w:framePr w:wrap="none" w:vAnchor="text" w:hAnchor="margin" w:xAlign="center" w:y="1"/>
          <w:rPr>
            <w:rStyle w:val="Paginanummer"/>
            <w:lang w:val="nl-NL"/>
          </w:rPr>
        </w:pPr>
        <w:r>
          <w:rPr>
            <w:rStyle w:val="Paginanummer"/>
          </w:rPr>
          <w:fldChar w:fldCharType="begin"/>
        </w:r>
        <w:r w:rsidRPr="00536297">
          <w:rPr>
            <w:rStyle w:val="Paginanummer"/>
            <w:lang w:val="nl-NL"/>
          </w:rPr>
          <w:instrText xml:space="preserve"> PAGE </w:instrText>
        </w:r>
        <w:r>
          <w:rPr>
            <w:rStyle w:val="Paginanummer"/>
          </w:rPr>
          <w:fldChar w:fldCharType="separate"/>
        </w:r>
        <w:r w:rsidRPr="00536297">
          <w:rPr>
            <w:rStyle w:val="Paginanummer"/>
            <w:noProof/>
            <w:lang w:val="nl-NL"/>
          </w:rPr>
          <w:t>1</w:t>
        </w:r>
        <w:r>
          <w:rPr>
            <w:rStyle w:val="Paginanummer"/>
          </w:rPr>
          <w:fldChar w:fldCharType="end"/>
        </w:r>
      </w:p>
    </w:sdtContent>
  </w:sdt>
  <w:p w14:paraId="4CB16D58" w14:textId="53C55D44" w:rsidR="00436540" w:rsidRPr="00436540" w:rsidRDefault="00436540" w:rsidP="00436540">
    <w:pPr>
      <w:pStyle w:val="Voettekst"/>
      <w:rPr>
        <w:lang w:val="nl-NL"/>
      </w:rPr>
    </w:pPr>
    <w:r w:rsidRPr="00436540">
      <w:rPr>
        <w:rFonts w:ascii="Calibri" w:eastAsia="Calibri" w:hAnsi="Calibri" w:cs="Calibri"/>
        <w:color w:val="009BD4"/>
        <w:sz w:val="16"/>
        <w:szCs w:val="16"/>
        <w:lang w:val="nl-NL"/>
      </w:rPr>
      <w:t xml:space="preserve">Stichting TKI ICT </w:t>
    </w:r>
    <w:proofErr w:type="spellStart"/>
    <w:r w:rsidRPr="00436540">
      <w:rPr>
        <w:rFonts w:ascii="Calibri" w:eastAsia="Calibri" w:hAnsi="Calibri" w:cs="Calibri"/>
        <w:color w:val="009BD4"/>
        <w:sz w:val="16"/>
        <w:szCs w:val="16"/>
        <w:lang w:val="nl-NL"/>
      </w:rPr>
      <w:t>PPSi</w:t>
    </w:r>
    <w:proofErr w:type="spellEnd"/>
    <w:r w:rsidRPr="00436540">
      <w:rPr>
        <w:rFonts w:ascii="Calibri" w:eastAsia="Calibri" w:hAnsi="Calibri" w:cs="Calibri"/>
        <w:color w:val="009BD4"/>
        <w:sz w:val="16"/>
        <w:szCs w:val="16"/>
        <w:lang w:val="nl-NL"/>
      </w:rPr>
      <w:t xml:space="preserve"> Stand</w:t>
    </w:r>
    <w:r>
      <w:rPr>
        <w:rFonts w:ascii="Calibri" w:eastAsia="Calibri" w:hAnsi="Calibri" w:cs="Calibri"/>
        <w:color w:val="009BD4"/>
        <w:sz w:val="16"/>
        <w:szCs w:val="16"/>
        <w:lang w:val="nl-NL"/>
      </w:rPr>
      <w:t>aard Projectplan mkb-call</w:t>
    </w:r>
  </w:p>
  <w:p w14:paraId="00000099" w14:textId="38CA8732" w:rsidR="00F96390" w:rsidRPr="00436540" w:rsidRDefault="00F96390">
    <w:pPr>
      <w:tabs>
        <w:tab w:val="center" w:pos="4513"/>
        <w:tab w:val="right" w:pos="9026"/>
      </w:tabs>
      <w:spacing w:line="240" w:lineRule="auto"/>
      <w:jc w:val="right"/>
      <w:rPr>
        <w:rFonts w:ascii="Calibri" w:eastAsia="Calibri" w:hAnsi="Calibri" w:cs="Calibri"/>
        <w:color w:val="548DD4"/>
        <w:sz w:val="16"/>
        <w:szCs w:val="16"/>
        <w:lang w:val="nl-NL"/>
      </w:rPr>
    </w:pPr>
  </w:p>
  <w:p w14:paraId="0000009A" w14:textId="77777777" w:rsidR="00F96390" w:rsidRPr="00436540" w:rsidRDefault="00F96390">
    <w:pPr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E6D4B" w14:textId="77777777" w:rsidR="00CD1CCE" w:rsidRDefault="00CD1CCE">
      <w:pPr>
        <w:spacing w:line="240" w:lineRule="auto"/>
      </w:pPr>
      <w:r>
        <w:separator/>
      </w:r>
    </w:p>
  </w:footnote>
  <w:footnote w:type="continuationSeparator" w:id="0">
    <w:p w14:paraId="51A3247B" w14:textId="77777777" w:rsidR="00CD1CCE" w:rsidRDefault="00CD1C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F3D98" w14:textId="77777777" w:rsidR="00746E97" w:rsidRDefault="00746E9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039F0" w14:textId="701AF068" w:rsidR="00436540" w:rsidRDefault="00436540" w:rsidP="00436540">
    <w:pPr>
      <w:pStyle w:val="Koptekst"/>
      <w:jc w:val="right"/>
    </w:pPr>
    <w:r>
      <w:rPr>
        <w:noProof/>
      </w:rPr>
      <w:drawing>
        <wp:inline distT="0" distB="0" distL="0" distR="0" wp14:anchorId="5485BA4B" wp14:editId="28898F3B">
          <wp:extent cx="2438400" cy="698500"/>
          <wp:effectExtent l="0" t="0" r="0" b="0"/>
          <wp:docPr id="1543784791" name="Afbeelding 1" descr="Afbeelding met tekst, Lettertype, schermopname, Graphics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84791" name="Afbeelding 1" descr="Afbeelding met tekst, Lettertype, schermopname, Graphics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0" cy="698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6" w14:textId="61D40194" w:rsidR="00F96390" w:rsidRDefault="00323390" w:rsidP="00323390">
    <w:pPr>
      <w:jc w:val="right"/>
    </w:pPr>
    <w:r>
      <w:rPr>
        <w:noProof/>
      </w:rPr>
      <w:drawing>
        <wp:inline distT="0" distB="0" distL="0" distR="0" wp14:anchorId="1D4D73E4" wp14:editId="4A98E5E1">
          <wp:extent cx="2871548" cy="828158"/>
          <wp:effectExtent l="0" t="0" r="0" b="0"/>
          <wp:docPr id="1312388451" name="Afbeelding 1" descr="Afbeelding met tekst, Lettertype, schermopname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388451" name="Afbeelding 1" descr="Afbeelding met tekst, Lettertype, schermopname, Graphics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1528" cy="851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32364"/>
    <w:multiLevelType w:val="multilevel"/>
    <w:tmpl w:val="C814444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3214F2"/>
    <w:multiLevelType w:val="multilevel"/>
    <w:tmpl w:val="869E06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F91E6D"/>
    <w:multiLevelType w:val="multilevel"/>
    <w:tmpl w:val="D22ECF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663E89"/>
    <w:multiLevelType w:val="multilevel"/>
    <w:tmpl w:val="91B44F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F1209B"/>
    <w:multiLevelType w:val="multilevel"/>
    <w:tmpl w:val="4692CAA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sz w:val="22"/>
        <w:szCs w:val="22"/>
        <w:u w:val="none"/>
        <w:lang w:val="nl-NL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5094A3D"/>
    <w:multiLevelType w:val="multilevel"/>
    <w:tmpl w:val="B84E31FA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95827AD"/>
    <w:multiLevelType w:val="multilevel"/>
    <w:tmpl w:val="9AF888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ADF0A7D"/>
    <w:multiLevelType w:val="multilevel"/>
    <w:tmpl w:val="2B361B1E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1893F76"/>
    <w:multiLevelType w:val="multilevel"/>
    <w:tmpl w:val="892A8E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B33FE9"/>
    <w:multiLevelType w:val="multilevel"/>
    <w:tmpl w:val="3B14D2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DAC52E6"/>
    <w:multiLevelType w:val="multilevel"/>
    <w:tmpl w:val="2C88AB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FC559A0"/>
    <w:multiLevelType w:val="multilevel"/>
    <w:tmpl w:val="471676F2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B8C3ACC"/>
    <w:multiLevelType w:val="multilevel"/>
    <w:tmpl w:val="C93A30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586615873">
    <w:abstractNumId w:val="8"/>
  </w:num>
  <w:num w:numId="2" w16cid:durableId="1514953712">
    <w:abstractNumId w:val="4"/>
  </w:num>
  <w:num w:numId="3" w16cid:durableId="271790070">
    <w:abstractNumId w:val="11"/>
  </w:num>
  <w:num w:numId="4" w16cid:durableId="2036880670">
    <w:abstractNumId w:val="5"/>
  </w:num>
  <w:num w:numId="5" w16cid:durableId="1487237032">
    <w:abstractNumId w:val="7"/>
  </w:num>
  <w:num w:numId="6" w16cid:durableId="1692876656">
    <w:abstractNumId w:val="12"/>
  </w:num>
  <w:num w:numId="7" w16cid:durableId="1243491570">
    <w:abstractNumId w:val="0"/>
  </w:num>
  <w:num w:numId="8" w16cid:durableId="674234864">
    <w:abstractNumId w:val="1"/>
  </w:num>
  <w:num w:numId="9" w16cid:durableId="1772892798">
    <w:abstractNumId w:val="10"/>
  </w:num>
  <w:num w:numId="10" w16cid:durableId="173106819">
    <w:abstractNumId w:val="3"/>
  </w:num>
  <w:num w:numId="11" w16cid:durableId="782307916">
    <w:abstractNumId w:val="6"/>
  </w:num>
  <w:num w:numId="12" w16cid:durableId="1016082740">
    <w:abstractNumId w:val="9"/>
  </w:num>
  <w:num w:numId="13" w16cid:durableId="7108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90"/>
    <w:rsid w:val="000314BC"/>
    <w:rsid w:val="0004476A"/>
    <w:rsid w:val="000D1C93"/>
    <w:rsid w:val="00160DA1"/>
    <w:rsid w:val="001F1039"/>
    <w:rsid w:val="00215C72"/>
    <w:rsid w:val="00280250"/>
    <w:rsid w:val="00323390"/>
    <w:rsid w:val="00436540"/>
    <w:rsid w:val="00460B09"/>
    <w:rsid w:val="004C2998"/>
    <w:rsid w:val="004C7D60"/>
    <w:rsid w:val="004D09C6"/>
    <w:rsid w:val="00536297"/>
    <w:rsid w:val="00580AA9"/>
    <w:rsid w:val="005B4EB0"/>
    <w:rsid w:val="005F2FD9"/>
    <w:rsid w:val="00653667"/>
    <w:rsid w:val="00746E97"/>
    <w:rsid w:val="007C7D88"/>
    <w:rsid w:val="00877A8A"/>
    <w:rsid w:val="008C1C11"/>
    <w:rsid w:val="0094046D"/>
    <w:rsid w:val="009D323F"/>
    <w:rsid w:val="00A93ADC"/>
    <w:rsid w:val="00AE4457"/>
    <w:rsid w:val="00B43984"/>
    <w:rsid w:val="00B7046B"/>
    <w:rsid w:val="00C563DB"/>
    <w:rsid w:val="00CD1CCE"/>
    <w:rsid w:val="00D32CC3"/>
    <w:rsid w:val="00D51C1E"/>
    <w:rsid w:val="00D771A7"/>
    <w:rsid w:val="00E02C52"/>
    <w:rsid w:val="00EA4ED9"/>
    <w:rsid w:val="00F9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5248E"/>
  <w15:docId w15:val="{89F20ACF-2AB3-A940-B560-0BBB898F8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7046B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7046B"/>
  </w:style>
  <w:style w:type="paragraph" w:styleId="Voettekst">
    <w:name w:val="footer"/>
    <w:basedOn w:val="Standaard"/>
    <w:link w:val="VoettekstChar"/>
    <w:uiPriority w:val="99"/>
    <w:unhideWhenUsed/>
    <w:rsid w:val="00B7046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7046B"/>
  </w:style>
  <w:style w:type="paragraph" w:styleId="Revisie">
    <w:name w:val="Revision"/>
    <w:hidden/>
    <w:uiPriority w:val="99"/>
    <w:semiHidden/>
    <w:rsid w:val="009D323F"/>
    <w:pPr>
      <w:spacing w:line="240" w:lineRule="auto"/>
    </w:pPr>
  </w:style>
  <w:style w:type="character" w:styleId="Paginanummer">
    <w:name w:val="page number"/>
    <w:basedOn w:val="Standaardalinea-lettertype"/>
    <w:uiPriority w:val="99"/>
    <w:semiHidden/>
    <w:unhideWhenUsed/>
    <w:rsid w:val="00436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7ZKKEMEUJbi5vkY8dc3gyrc/mA==">CgMxLjAaJwoBMBIiCiAIBCocCgtBQUFCYWhXS2JLVRAIGgtBQUFCYWhXS2JLVSL9AQoLQUFBQmFoV0tiS1USywEKC0FBQUJhaFdLYktVEgtBQUFCYWhXS2JLVRoRCgl0ZXh0L2h0bWwSBGxpbmsiEgoKdGV4dC9wbGFpbhIEbGluayobIhUxMTE2ODYxNjYxMTE4MTY5OTYxMzYoADgAMLPr/aG+Mjiz6/2hvjJKMQoKdGV4dC9wbGFpbhIjQmlqbGFnZTogVm9vcndhYXJkZW4gZW4gdG9lbGljaHRpbmdaDGJicjI4ZzNqcXR6N3ICIAB4AJoBBggAEAAYAKoBBhIEbGlua7ABALgBABiz6/2hvjIgs+v9ob4yMABCEGtpeC40dDI1MWRkd3pndHQ4AHIhMVY3WUgxU3dTUEdfRERRZk84YnZMYm9vaWtHejdhRTIx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3ecd63-4fe8-4e69-b805-f9d2ac23516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F25A8C4D70A94C8799B581A297E6E5" ma:contentTypeVersion="12" ma:contentTypeDescription="Een nieuw document maken." ma:contentTypeScope="" ma:versionID="4d0eb4f3a790ea230c15bcdee06681a0">
  <xsd:schema xmlns:xsd="http://www.w3.org/2001/XMLSchema" xmlns:xs="http://www.w3.org/2001/XMLSchema" xmlns:p="http://schemas.microsoft.com/office/2006/metadata/properties" xmlns:ns2="1a3ecd63-4fe8-4e69-b805-f9d2ac23516b" xmlns:ns3="5ffacd6b-23de-40ea-86bf-4dec0f5d657f" targetNamespace="http://schemas.microsoft.com/office/2006/metadata/properties" ma:root="true" ma:fieldsID="abc239b9ba87d7128b460e7a2c01deff" ns2:_="" ns3:_="">
    <xsd:import namespace="1a3ecd63-4fe8-4e69-b805-f9d2ac23516b"/>
    <xsd:import namespace="5ffacd6b-23de-40ea-86bf-4dec0f5d65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3ecd63-4fe8-4e69-b805-f9d2ac235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753455e7-cca5-45a8-8c28-b185ec2f8a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acd6b-23de-40ea-86bf-4dec0f5d65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9713975-1B08-41A2-9D28-D0781E84CEFC}">
  <ds:schemaRefs>
    <ds:schemaRef ds:uri="http://schemas.microsoft.com/office/2006/metadata/properties"/>
    <ds:schemaRef ds:uri="http://schemas.microsoft.com/office/infopath/2007/PartnerControls"/>
    <ds:schemaRef ds:uri="1a3ecd63-4fe8-4e69-b805-f9d2ac23516b"/>
  </ds:schemaRefs>
</ds:datastoreItem>
</file>

<file path=customXml/itemProps3.xml><?xml version="1.0" encoding="utf-8"?>
<ds:datastoreItem xmlns:ds="http://schemas.openxmlformats.org/officeDocument/2006/customXml" ds:itemID="{BB457767-5FDD-48F7-9107-2EC4DA8402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AE3790-1E58-46DE-94B5-3D00EB466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3ecd63-4fe8-4e69-b805-f9d2ac23516b"/>
    <ds:schemaRef ds:uri="5ffacd6b-23de-40ea-86bf-4dec0f5d6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523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Tessa Weber</cp:lastModifiedBy>
  <cp:revision>4</cp:revision>
  <dcterms:created xsi:type="dcterms:W3CDTF">2025-07-11T11:54:00Z</dcterms:created>
  <dcterms:modified xsi:type="dcterms:W3CDTF">2025-07-14T10:17:00Z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0x01010042F25A8C4D70A94C8799B581A297E6E5</vt:lpwstr>
  </property>
  <property fmtid="{D5CDD505-2E9C-101B-9397-08002B2CF9AE}" pid="3" name="MediaServiceImageTags">
    <vt:lpwstr/>
  </property>
</Properties>
</file>